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DDA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5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5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627A10" w:rsidR="001F5B4C" w:rsidRPr="006F740C" w:rsidRDefault="006B55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DECEA" w:rsidR="005F75C4" w:rsidRPr="0064541D" w:rsidRDefault="006B55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A11C6" w:rsidR="0064541D" w:rsidRPr="000209F6" w:rsidRDefault="006B55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A4A17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25FBD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0A8A2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D0B33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E5E40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7866B3" w:rsidR="0064541D" w:rsidRPr="000209F6" w:rsidRDefault="006B55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7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6F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45F17D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8C2CE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322C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9F85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EC3E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78B6F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1449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2B86D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4C8E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EDE37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F5490F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D9422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76368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440AD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77149C" w:rsidR="0064541D" w:rsidRPr="006B5536" w:rsidRDefault="006B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6026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CBCD9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0F8B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AB6330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E265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E635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C92E8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3FEDCE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9B4E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9C4F77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C0DAC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E704A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F5B38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366D1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D2E6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B2CBA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CF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A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0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31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4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6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B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26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5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CADD1" w:rsidR="0064541D" w:rsidRPr="0064541D" w:rsidRDefault="006B5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79268A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B40EC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61096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B955E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E1869E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DD54B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F1F96" w:rsidR="00AB6BA8" w:rsidRPr="000209F6" w:rsidRDefault="006B55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01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28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13F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0F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FD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0CE1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E8131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CF66D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0A1FF7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6AEF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F8045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3EC85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FFCE5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C6FAA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7C5E0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67C80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4553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1213BE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E1EA7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23E7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C5666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5998C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338B0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4257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0A22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CAA2C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8514D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6776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53BF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6BA5E" w:rsidR="0064541D" w:rsidRPr="006B5536" w:rsidRDefault="006B55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97C1A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D9E4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ABDE4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A3629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31BDA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9ADF0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F2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D94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84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B8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D5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6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3C773D" w:rsidR="0064541D" w:rsidRPr="0064541D" w:rsidRDefault="006B55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D8C923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1C1A49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DED29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06FFB0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4D89E7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742FCF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3701CF" w:rsidR="00AB6BA8" w:rsidRPr="000209F6" w:rsidRDefault="006B55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28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51078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6566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D78533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EF4C1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31B8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26FD1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7F046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00824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E4F047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58EA78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1E92E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2A41E6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E28D6D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DD054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10C1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9732D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EF030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88E5F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25A4B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4D4C0C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E182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78A450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3C4ED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DFC49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F8B77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BBBE1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8F33B0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6FCC92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D17E5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0EA81" w:rsidR="0064541D" w:rsidRPr="0064541D" w:rsidRDefault="006B55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1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FA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D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01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9C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5A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5B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47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028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74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CD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E3F79" w:rsidR="00113533" w:rsidRPr="0030502F" w:rsidRDefault="006B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CF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863B5" w:rsidR="00113533" w:rsidRPr="0030502F" w:rsidRDefault="006B55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B5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DA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63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63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CC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BB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4A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BF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C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82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D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11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56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71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39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536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