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94A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58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58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D3EEC4" w:rsidR="004A7F4E" w:rsidRPr="006C2771" w:rsidRDefault="004658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B23949" w:rsidR="00266CB6" w:rsidRPr="009C572F" w:rsidRDefault="00465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F0CBC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13D12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F9C31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32870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D76CD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3CA2B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D9A9D" w:rsidR="000D4B2E" w:rsidRPr="006C2771" w:rsidRDefault="00465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4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AE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B563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0C902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A6AE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3919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D29A1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948E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1299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E494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20EF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18B5A" w:rsidR="009A6C64" w:rsidRPr="004658A2" w:rsidRDefault="00465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8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D9D2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F94E1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12AF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E8BC9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99EF9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0899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57488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1BA03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0BB6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634B9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88609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CE846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907A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C9426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EA017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CA1A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A8AC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074D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05B97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3B66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5C97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E8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9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31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2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C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1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F3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B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4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B9D7E8" w:rsidR="00266CB6" w:rsidRPr="009C572F" w:rsidRDefault="00465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42432E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37B36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F2660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7CF3B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DD0E6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893A5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36B4B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826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E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2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B8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8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6A181" w:rsidR="009A6C64" w:rsidRPr="004658A2" w:rsidRDefault="00465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8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7F87A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1A716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3768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43B0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82FEA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99294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C294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E1DB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8C89A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6FADF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CD20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7FDE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6CB43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7C6F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05359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50F31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F6D4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C036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E4E5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297C7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E2AF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1DF14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129E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7119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8532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261D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4A108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85C57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7685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26286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A7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78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31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C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6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EE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26DA2" w:rsidR="00266CB6" w:rsidRPr="009C572F" w:rsidRDefault="00465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C4C74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3BD6E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8B7CD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0073D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AAB5D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99A77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837EC5" w:rsidR="001458D3" w:rsidRPr="006C2771" w:rsidRDefault="00465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0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FC797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2359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56C0F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8567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A61C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A1FD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4762A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10A45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F010F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D663A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5ADB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9262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19641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FB5A9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ACA5E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99B98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B6FB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53CF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DAE77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A0B32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2827C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ED092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CB108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97F88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25C54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A8C5A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08380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8A25D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AE7BB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F71A6" w:rsidR="009A6C64" w:rsidRPr="006C2771" w:rsidRDefault="00465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7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8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1F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5F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F3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98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F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AC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8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9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5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26EB0" w:rsidR="004A7F4E" w:rsidRPr="006C2771" w:rsidRDefault="00465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B2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41161" w:rsidR="004A7F4E" w:rsidRPr="006C2771" w:rsidRDefault="00465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CC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0F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28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19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92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26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04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E8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F9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FBD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13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6F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2C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73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738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58A2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2B9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