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D930E" w:rsidR="007A608F" w:rsidRDefault="00FD64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25F159" w:rsidR="007A608F" w:rsidRPr="00C63F78" w:rsidRDefault="00FD64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1D3F42" w:rsidR="005F75C4" w:rsidRPr="0075312A" w:rsidRDefault="00FD6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796627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60515C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759E9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CC5D8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A9411E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3B8FBE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755134" w:rsidR="004738BE" w:rsidRPr="00BD417F" w:rsidRDefault="00FD64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05D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79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1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2F807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EB621C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300F28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2E29DF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4A728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9F05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B95B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FB0DC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96735E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8AB669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C6D6F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0E04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15EDF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A58BD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EFC51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D1355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004867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721DC1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3D539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2DD6DD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CF23F7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D8CCA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7B6DC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D0C6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2185B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73271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55FEA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9EF5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B3AE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98878D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95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19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68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4F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F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C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B25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8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DF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3E4BE0" w:rsidR="004738BE" w:rsidRPr="0075312A" w:rsidRDefault="00FD64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A5FEA9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52A77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84AFC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AEAA7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789011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73984B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9AD97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A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D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60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79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D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A1AF1B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B20D1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24A850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5201A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6041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0701C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1C37AB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B0558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3691A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F79E86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69C5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B1B58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6A7C6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5E84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86B19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95D23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1B92CF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B4C7B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A2846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F9051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FFC77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56BE6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91E398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F0F09B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C4548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354E0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6473B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34ABD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8CA0FA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FBB0EE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4999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64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40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14C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1F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4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C1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529AB5" w:rsidR="004738BE" w:rsidRPr="0075312A" w:rsidRDefault="00FD64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040768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44A758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E2A319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FE228F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5AF77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13E81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57059" w:rsidR="00743017" w:rsidRPr="00BD417F" w:rsidRDefault="00FD64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D7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55441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5D96F0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83521B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6E21AF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C3CCD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3F747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5FDB17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72574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68DCD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01BB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7DE58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DFDEE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37EE1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F687CF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703D8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EDDC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C552A7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47201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2ECBC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D6163A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2729B3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107DC6" w:rsidR="009A6C64" w:rsidRPr="00FD643A" w:rsidRDefault="00FD6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4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2E5E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BBF45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B22E90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B4AF30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558D2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6ACF6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9F2CD8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400CE4" w:rsidR="009A6C64" w:rsidRPr="00BD417F" w:rsidRDefault="00FD6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3B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A5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C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8F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C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97F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5F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F1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33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7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9D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1BD2F" w:rsidR="00747AED" w:rsidRDefault="00FD643A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3364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72079" w:rsidR="00747AED" w:rsidRDefault="00FD643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96BF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74736" w:rsidR="00747AED" w:rsidRDefault="00FD643A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35EC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066E2F" w:rsidR="00747AED" w:rsidRDefault="00FD643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1AA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F4F34" w:rsidR="00747AED" w:rsidRDefault="00FD64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5AF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E0713" w:rsidR="00747AED" w:rsidRDefault="00FD643A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A8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20E22" w:rsidR="00747AED" w:rsidRDefault="00FD643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E150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A194D" w:rsidR="00747AED" w:rsidRDefault="00FD643A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97C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4E948" w:rsidR="00747AED" w:rsidRDefault="00FD643A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86C0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