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D51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3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32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545895" w:rsidR="004A7F4E" w:rsidRPr="006C2771" w:rsidRDefault="005F03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A9885" w:rsidR="00266CB6" w:rsidRPr="009C572F" w:rsidRDefault="005F0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4FF4F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B04C9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33C0E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A4F6B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1F44B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B2B95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C519E" w:rsidR="000D4B2E" w:rsidRPr="006C2771" w:rsidRDefault="005F0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6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E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3D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EC209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95E65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7A50C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FE5A5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41C55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D5FF1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1B369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BAAC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9C904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BF4D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025C8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4794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6B59E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3E7DE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D7AE4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1392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8CA9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E4F9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B224C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264D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48E56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BFA26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70725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8739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D4C9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0EE3D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935E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6DF3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40F56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6FEB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7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D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F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B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0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BC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D0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2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7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5678A" w:rsidR="00266CB6" w:rsidRPr="009C572F" w:rsidRDefault="005F0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5F898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D6E34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5E598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37B10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E9EB8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1E6F8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34918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C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3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E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09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EB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8E62D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BFDB7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78F4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5FF99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FBDE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FD33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D69DD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7265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F2F5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BF986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0D6E1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9721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DA7D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048F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7C241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2AFB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DA9C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57536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1D6D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424C6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4D11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289F6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5CBD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4553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1C43C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2F7C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79EA8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27147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0156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05DF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8CF2E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0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D3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1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B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0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82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F79F8" w:rsidR="00266CB6" w:rsidRPr="009C572F" w:rsidRDefault="005F0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B0F3B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3DC3A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84EE6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2526D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7D48F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BA26F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ED882" w:rsidR="001458D3" w:rsidRPr="006C2771" w:rsidRDefault="005F0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7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DA37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24A7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F57BD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48625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D0461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91994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A8BC9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FDF3C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3E92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BA4F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EC04C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5F12B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5CACB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D64F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DC9C1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1BDFD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D1802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8C26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5034A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F6BE8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4585E" w:rsidR="009A6C64" w:rsidRPr="005F0322" w:rsidRDefault="005F0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3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3A889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327D3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7E027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64F5E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4F10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E5A9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C28AA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48D4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1C88F" w:rsidR="009A6C64" w:rsidRPr="006C2771" w:rsidRDefault="005F0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7C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F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E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4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7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F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B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B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4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4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0C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CBAB6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FDF6F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BE9A0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04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9A476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3B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8BD8A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D8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8B109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C1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85DDE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B4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E4909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03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274B8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FF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814D7" w:rsidR="004A7F4E" w:rsidRPr="006C2771" w:rsidRDefault="005F0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1B7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322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A4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