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F59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D2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D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C6A221" w:rsidR="004A7F4E" w:rsidRPr="006C2771" w:rsidRDefault="005B4D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DB761A" w:rsidR="00266CB6" w:rsidRPr="009C572F" w:rsidRDefault="005B4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8082E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1B73D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6A953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E4F74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ADFDA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29896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72231" w:rsidR="000D4B2E" w:rsidRPr="006C2771" w:rsidRDefault="005B4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2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27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E5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3168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2F591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6DED6" w:rsidR="009A6C64" w:rsidRPr="005B4D2B" w:rsidRDefault="005B4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1C2CF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69094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86ADC" w:rsidR="009A6C64" w:rsidRPr="005B4D2B" w:rsidRDefault="005B4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20C4F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2EE6E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52D1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6463D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985CD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45F9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F839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EE0D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5D43C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6CAF8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990B6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837D0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D251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EFF5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1DE4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40E3D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4EC3C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F7E6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E8D2C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520C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C676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A076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75378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F32B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88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8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2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7B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B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7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7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4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3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2B451" w:rsidR="00266CB6" w:rsidRPr="009C572F" w:rsidRDefault="005B4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EC7AF2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A6C6F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ADCDC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5DF92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891E8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58488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E82C5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4F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D9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1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5F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8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86213" w:rsidR="009A6C64" w:rsidRPr="005B4D2B" w:rsidRDefault="005B4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3DF1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89AE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0F6F5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CB7CA" w:rsidR="009A6C64" w:rsidRPr="005B4D2B" w:rsidRDefault="005B4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905C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0AA7F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E89D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DAF4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B730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526F6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EC715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9AB21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6766F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1631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EEECA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3807C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F28D8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2B105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7CBED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7DE1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36FFA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FFEB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A7F8F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2899D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323C5" w:rsidR="009A6C64" w:rsidRPr="005B4D2B" w:rsidRDefault="005B4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714E7" w:rsidR="009A6C64" w:rsidRPr="005B4D2B" w:rsidRDefault="005B4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D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A17A1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176A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4BCA8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76704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7D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1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35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7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0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CC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F6B5A0" w:rsidR="00266CB6" w:rsidRPr="009C572F" w:rsidRDefault="005B4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20DAE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71D64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F2EDB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2C273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466D67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97CE1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2E5B1" w:rsidR="001458D3" w:rsidRPr="006C2771" w:rsidRDefault="005B4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A3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DFD48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DA00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B9FA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7BFC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B809D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8279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6A8E0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27EA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AFB6A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3E7A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C03D4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907FB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6CB00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49076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E1699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2FED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A36CE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325E7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793D6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F3D8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40B18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58AC1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12C26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E1510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E8C4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2D7A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65405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A1DF3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52D01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3D5A2" w:rsidR="009A6C64" w:rsidRPr="006C2771" w:rsidRDefault="005B4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7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1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F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5C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9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0F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50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3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9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2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5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84E26" w:rsidR="004A7F4E" w:rsidRPr="006C2771" w:rsidRDefault="005B4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CB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8A38C" w:rsidR="004A7F4E" w:rsidRPr="006C2771" w:rsidRDefault="005B4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D4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542E3" w:rsidR="004A7F4E" w:rsidRPr="006C2771" w:rsidRDefault="005B4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6B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24C33" w:rsidR="004A7F4E" w:rsidRPr="006C2771" w:rsidRDefault="005B4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AB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B35E27" w:rsidR="004A7F4E" w:rsidRPr="006C2771" w:rsidRDefault="005B4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55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92827" w:rsidR="004A7F4E" w:rsidRPr="006C2771" w:rsidRDefault="005B4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BE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07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18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D9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6B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41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246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D2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