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F95AF" w:rsidR="007A608F" w:rsidRDefault="00E62E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6CA3BF" w:rsidR="007A608F" w:rsidRPr="00C63F78" w:rsidRDefault="00E62E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2ADE2" w:rsidR="005F75C4" w:rsidRPr="0075312A" w:rsidRDefault="00E62E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107CD8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EEAFCE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58AA61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1C491A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7C9A50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FEE116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70E69" w:rsidR="004738BE" w:rsidRPr="00BD417F" w:rsidRDefault="00E62E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14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0E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2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51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FDC128" w:rsidR="009A6C64" w:rsidRPr="00E62EDA" w:rsidRDefault="00E62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E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BEC99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283C93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F5D130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90FC74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749D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ADE025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1C64A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EAB26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B95AC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4CDF6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16E81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CE574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165F5B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AD37EC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211AE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4CD3E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E3233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E3E9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1A06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199E9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52B5C2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7E61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696EEE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86A8AE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628515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576B2E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1955F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37CC50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7038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A05280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89C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9F5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8A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E4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FB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BB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9C4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BB4685" w:rsidR="004738BE" w:rsidRPr="0075312A" w:rsidRDefault="00E62E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E3E71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CD9F34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FBFD99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7683A4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0CE35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4694B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EB1384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FFDE3A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27D962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4493AC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256B7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20C8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71EB5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09AA61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00299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D6EFAE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EB530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97DDE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4BB1E4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F67E6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65C8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4CCE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C74B3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FE93E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7FF2D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3949A1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8522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BE6D4B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DB7449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9E5AB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F7F679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4F66F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D1FAC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0B59A1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853D4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C7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72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8BF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D46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B7E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5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BA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360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93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8F4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6A6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F8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7E9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198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182F09" w:rsidR="004738BE" w:rsidRPr="0075312A" w:rsidRDefault="00E62E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26214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BCB59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69DF7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9303F0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3AFD2C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6E7293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6DA674" w:rsidR="00743017" w:rsidRPr="00BD417F" w:rsidRDefault="00E62E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AA3232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25E55C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6E417D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E4A8D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3C2D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22854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5CD585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5BB564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31574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45B27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8002A6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242A2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D68E80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07BA7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133C3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B478CB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2628B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188E2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60505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00386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3BC5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E2C56F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8CFB9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145727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C48865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72A42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C30915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AE18A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AC9D2C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2B9399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E81C78" w:rsidR="009A6C64" w:rsidRPr="00BD417F" w:rsidRDefault="00E62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8F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970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8D7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DD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F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39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EF5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3D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AE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B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5F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D04C8" w:rsidR="00747AED" w:rsidRDefault="00E62E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02C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CFE5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6D35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A2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CF5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319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35C5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F10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54A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A84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A76F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C46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6154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EC0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E96C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579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FF90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32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ED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