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BF88B" w:rsidR="00CF4FE4" w:rsidRPr="00001383" w:rsidRDefault="004530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C66FFE" w:rsidR="00600262" w:rsidRPr="00001383" w:rsidRDefault="00453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A1C0A3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A2D07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48EFA4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02001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C9EF55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2DCDEC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C5AE0" w:rsidR="004738BE" w:rsidRPr="00001383" w:rsidRDefault="0045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4E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18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1B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7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CF5643" w:rsidR="009A6C64" w:rsidRPr="00453083" w:rsidRDefault="0045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58D8A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7563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701ADD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8E31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18E3B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4221CD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6F48C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17CD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890A86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57852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BA473A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78605A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93AC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BCCEC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1CB462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4A85A4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193FC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294A6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36E6FF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6B343D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98A5E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06DBFF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22AC2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AB57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25AF6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56697A" w:rsidR="009A6C64" w:rsidRPr="00453083" w:rsidRDefault="0045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30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BC49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68947D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4FAF7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5108F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9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E7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0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16E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AA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2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67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D926E" w:rsidR="00600262" w:rsidRPr="00001383" w:rsidRDefault="00453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53BC4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12960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4C5287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30FCD2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49CBE6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C30D6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8C42A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AD0E5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A0C9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C54DF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2E4396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D726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93B27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E1825C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8BD32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0421E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3A113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DA22E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32375F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7ACF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5F329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1DE70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6244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400ED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5F684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A2461C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9625F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9CD40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4F094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D819E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281E04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08D5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63B34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969F45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1562C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3A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E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A1B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6F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8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E00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CD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BA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7C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0C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75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FBD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08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1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6CF661" w:rsidR="00600262" w:rsidRPr="00001383" w:rsidRDefault="00453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2D47A2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772EBE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C48243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045C37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DCAA1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E2D67B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63C380" w:rsidR="00E312E3" w:rsidRPr="00001383" w:rsidRDefault="0045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C62FA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F3EDC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28339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6038AD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AA4A6A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B649C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8902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5E0F92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34C2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6CBDE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29E36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C8EA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2CC4F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73B6DF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820684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4C9D4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B520C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EBFAA7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0268B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A15F9A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7E0FD5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2E807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20792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D39F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9EF86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91D22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286A0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2F278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70E88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65E893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86F4C9" w:rsidR="009A6C64" w:rsidRPr="00001383" w:rsidRDefault="0045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9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168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6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00C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F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C4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A0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169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51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38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A53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06A82" w:rsidR="00977239" w:rsidRPr="00977239" w:rsidRDefault="004530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FC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9AEF2" w:rsidR="00977239" w:rsidRPr="00977239" w:rsidRDefault="00453083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85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D8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F7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5C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DF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27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17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CD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5D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3A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E0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59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1E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8A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80F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308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