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4AF1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75C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75C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8AB037D" w:rsidR="001F5B4C" w:rsidRPr="006F740C" w:rsidRDefault="00C375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4A888E" w:rsidR="005F75C4" w:rsidRPr="0064541D" w:rsidRDefault="00C375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CC4A9" w:rsidR="0064541D" w:rsidRPr="000209F6" w:rsidRDefault="00C375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0ADF2" w:rsidR="0064541D" w:rsidRPr="000209F6" w:rsidRDefault="00C37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BB35A" w:rsidR="0064541D" w:rsidRPr="000209F6" w:rsidRDefault="00C37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D3FB1" w:rsidR="0064541D" w:rsidRPr="000209F6" w:rsidRDefault="00C37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8E3D8" w:rsidR="0064541D" w:rsidRPr="000209F6" w:rsidRDefault="00C37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556CE" w:rsidR="0064541D" w:rsidRPr="000209F6" w:rsidRDefault="00C37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EA41A7" w:rsidR="0064541D" w:rsidRPr="000209F6" w:rsidRDefault="00C37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E97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ABE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0FA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898499" w:rsidR="0064541D" w:rsidRPr="00C375C6" w:rsidRDefault="00C37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5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31C72A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5E907A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D87046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E8A41B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F51C1C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B19CF3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46D9B8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A5F6EE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A622D1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91EECC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D6B886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3EF780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6F52FA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F2D571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0D59CD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175B4D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D7695B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9C5881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1B5EF4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5AD1B5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85660F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A2DB92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AF637A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5D380E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BCFBA6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497425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4D873A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AB3228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3E6BE1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7E077E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F24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5DC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EC4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B54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9E8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1AD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6CC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C07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129EC0" w:rsidR="0064541D" w:rsidRPr="0064541D" w:rsidRDefault="00C375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E254E4" w:rsidR="00AB6BA8" w:rsidRPr="000209F6" w:rsidRDefault="00C3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746664" w:rsidR="00AB6BA8" w:rsidRPr="000209F6" w:rsidRDefault="00C3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55968B" w:rsidR="00AB6BA8" w:rsidRPr="000209F6" w:rsidRDefault="00C3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E88ED7" w:rsidR="00AB6BA8" w:rsidRPr="000209F6" w:rsidRDefault="00C3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718C2F" w:rsidR="00AB6BA8" w:rsidRPr="000209F6" w:rsidRDefault="00C3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662E2B" w:rsidR="00AB6BA8" w:rsidRPr="000209F6" w:rsidRDefault="00C3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271743" w:rsidR="00AB6BA8" w:rsidRPr="000209F6" w:rsidRDefault="00C3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2A8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31D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61C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4CF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048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09D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431769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DEFF45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5A39D9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DD2413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42326F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6E34F7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A67885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A6B172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24109F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615F5D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B7F395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202F68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D12C1B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F54CD6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E9095F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1CC2FB" w:rsidR="0064541D" w:rsidRPr="00C375C6" w:rsidRDefault="00C37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5C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DB5A21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541578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5710C3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B7C7E2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0648BA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2ABEC0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FF570F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7420F0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67273A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908AA8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40F032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155DE8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C08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DE4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3A2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1E0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185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B74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9E4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5F5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7F7647" w:rsidR="0064541D" w:rsidRPr="0064541D" w:rsidRDefault="00C375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5F9039" w:rsidR="00AB6BA8" w:rsidRPr="000209F6" w:rsidRDefault="00C3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7B24BE" w:rsidR="00AB6BA8" w:rsidRPr="000209F6" w:rsidRDefault="00C3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B5E9EE" w:rsidR="00AB6BA8" w:rsidRPr="000209F6" w:rsidRDefault="00C3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528BC4" w:rsidR="00AB6BA8" w:rsidRPr="000209F6" w:rsidRDefault="00C3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7FA5C9" w:rsidR="00AB6BA8" w:rsidRPr="000209F6" w:rsidRDefault="00C3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11FB7D" w:rsidR="00AB6BA8" w:rsidRPr="000209F6" w:rsidRDefault="00C3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F36AD4" w:rsidR="00AB6BA8" w:rsidRPr="000209F6" w:rsidRDefault="00C3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190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7B2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FF8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2C1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847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F1D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FB89B1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EAB745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6E93FA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4466FE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288CDF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0A6DA0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99136A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0DCEF8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D1CD7B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B0F2CD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CFCD2C" w:rsidR="0064541D" w:rsidRPr="00C375C6" w:rsidRDefault="00C37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5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A2DD8D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40A008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6A7038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72308C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F2CDD5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1EBC33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8660C1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EFA1FF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7AE00B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76BEE0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418017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E2921D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F8A38F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FC5793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4A8454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54819A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80613C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739BE7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4B91E5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E74DCC" w:rsidR="0064541D" w:rsidRPr="0064541D" w:rsidRDefault="00C3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A04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22F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079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65B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974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188423" w:rsidR="00113533" w:rsidRPr="0030502F" w:rsidRDefault="00C37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C3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83DCC" w:rsidR="00113533" w:rsidRPr="0030502F" w:rsidRDefault="00C37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Day of Restoration of the State of Lithuania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8A5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6FA16" w:rsidR="00113533" w:rsidRPr="0030502F" w:rsidRDefault="00C37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Day of Restoration of Independence of Lithuania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32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802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B29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5A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737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7AF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769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D2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31D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F1A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3B9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F74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58A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526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75C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