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F112A" w:rsidR="00563B6E" w:rsidRPr="00B24A33" w:rsidRDefault="00D41F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29923" w:rsidR="00563B6E" w:rsidRPr="00B24A33" w:rsidRDefault="00D41F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BF2F4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45FE2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45342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E9C63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2642E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119AF5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D7365" w:rsidR="00C11CD7" w:rsidRPr="00B24A33" w:rsidRDefault="00D4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9A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05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D52EA" w:rsidR="002113B7" w:rsidRPr="00B24A33" w:rsidRDefault="00D4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BAFDC" w:rsidR="002113B7" w:rsidRPr="00B24A33" w:rsidRDefault="00D4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E99A9" w:rsidR="002113B7" w:rsidRPr="00B24A33" w:rsidRDefault="00D4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DCC518" w:rsidR="002113B7" w:rsidRPr="00B24A33" w:rsidRDefault="00D4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B9199" w:rsidR="002113B7" w:rsidRPr="00B24A33" w:rsidRDefault="00D4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86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3D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82D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67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99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1F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9D6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564E3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F1370F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4B20AB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8213E9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47EA93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CB2C1E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0A4F0" w:rsidR="002113B7" w:rsidRPr="00B24A33" w:rsidRDefault="00D41F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C3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9E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313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2B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EA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686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A47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E07FA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8D487A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FCC1A0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E65090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6FB147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7DA2EF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A419C" w:rsidR="002113B7" w:rsidRPr="00B24A33" w:rsidRDefault="00D41F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4C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24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9CD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D8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0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09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3C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C64D2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6F0616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79389E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22124D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F92DAE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7165387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F708D2" w:rsidR="006E49F3" w:rsidRPr="00B24A33" w:rsidRDefault="00D41F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48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93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DD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24D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A3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390B1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1E53D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28F000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0DD916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A5BF2B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A618C8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7D94A4" w:rsidR="006E49F3" w:rsidRPr="00B24A33" w:rsidRDefault="00D41F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508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69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BE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DE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39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17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C2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E3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9E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1F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A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F82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2024-06-12T12:14:00.0000000Z</dcterms:modified>
</coreProperties>
</file>