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FF04" w:rsidR="0061148E" w:rsidRPr="00177744" w:rsidRDefault="00F34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A4C5" w:rsidR="0061148E" w:rsidRPr="00177744" w:rsidRDefault="00F34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4AA68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1D4D6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615C5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2E3D6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54350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E06AB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D37C8" w:rsidR="00983D57" w:rsidRPr="00177744" w:rsidRDefault="00F3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1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37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B226E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A4D4C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8BC71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F8455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29881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3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5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4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4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2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4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1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D50A7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61612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A70AF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F0F77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50779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74285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2F291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B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9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1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1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C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F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0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1AEF4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8F995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A1E40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0CD0D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E6296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3610E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916BB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1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B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7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7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8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F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9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CFD2D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3BFB3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E042A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8C57B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B1693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9ED1A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BFA30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9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D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2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C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E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8B5BE" w:rsidR="00B87ED3" w:rsidRPr="00177744" w:rsidRDefault="00F3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9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E68E6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01E76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39D54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06824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96918" w:rsidR="00B87ED3" w:rsidRPr="00177744" w:rsidRDefault="00F3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B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03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B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D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7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7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1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5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F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