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B38DA" w:rsidR="0061148E" w:rsidRPr="00177744" w:rsidRDefault="00AF5D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C169" w:rsidR="0061148E" w:rsidRPr="00177744" w:rsidRDefault="00AF5D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E35B2" w:rsidR="00983D57" w:rsidRPr="00177744" w:rsidRDefault="00A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DCFDC" w:rsidR="00983D57" w:rsidRPr="00177744" w:rsidRDefault="00A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29DBA0" w:rsidR="00983D57" w:rsidRPr="00177744" w:rsidRDefault="00A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ED928" w:rsidR="00983D57" w:rsidRPr="00177744" w:rsidRDefault="00A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20560" w:rsidR="00983D57" w:rsidRPr="00177744" w:rsidRDefault="00A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15579" w:rsidR="00983D57" w:rsidRPr="00177744" w:rsidRDefault="00A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56AAF" w:rsidR="00983D57" w:rsidRPr="00177744" w:rsidRDefault="00A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7A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63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88C69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7773F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9868A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CD060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C5480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7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0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F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6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B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2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2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CBBAF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1688A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3957B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ACE25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148A7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A293C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01839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8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4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A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3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D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C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E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91F8D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93226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AD4E4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67F6C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3E43E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FE4D08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114B1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C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5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5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3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7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D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3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B014A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5FABD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0DF60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3FB66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D2156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6EF4A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3AA51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D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0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6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0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4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B729F" w:rsidR="00B87ED3" w:rsidRPr="00177744" w:rsidRDefault="00AF5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D8267" w:rsidR="00B87ED3" w:rsidRPr="00177744" w:rsidRDefault="00AF5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24C98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F3970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C77D0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5E664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E9492" w:rsidR="00B87ED3" w:rsidRPr="00177744" w:rsidRDefault="00A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34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FB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1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B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D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4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6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4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6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D4C"/>
    <w:rsid w:val="00B318D0"/>
    <w:rsid w:val="00B87ED3"/>
    <w:rsid w:val="00BD2EA8"/>
    <w:rsid w:val="00C563B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2024-06-11T08:18:00.0000000Z</dcterms:modified>
</coreProperties>
</file>