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9E6A" w:rsidR="0061148E" w:rsidRPr="00177744" w:rsidRDefault="00C65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C329" w:rsidR="0061148E" w:rsidRPr="00177744" w:rsidRDefault="00C65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BA48EF" w:rsidR="00983D57" w:rsidRPr="00177744" w:rsidRDefault="00C6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5224E" w:rsidR="00983D57" w:rsidRPr="00177744" w:rsidRDefault="00C6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F7290" w:rsidR="00983D57" w:rsidRPr="00177744" w:rsidRDefault="00C6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6203B9" w:rsidR="00983D57" w:rsidRPr="00177744" w:rsidRDefault="00C6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CD73D" w:rsidR="00983D57" w:rsidRPr="00177744" w:rsidRDefault="00C6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C3B9F" w:rsidR="00983D57" w:rsidRPr="00177744" w:rsidRDefault="00C6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CF7C0" w:rsidR="00983D57" w:rsidRPr="00177744" w:rsidRDefault="00C650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1DE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6D24A9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ABD3B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58DEC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024B5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A4273C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2D2EF4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F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4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A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2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0D1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1E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6F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834F0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6CFD6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04E3F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E592C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FE45C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BFA10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A46BD7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3C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DC7DB8" w:rsidR="00B87ED3" w:rsidRPr="00177744" w:rsidRDefault="00C65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6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63A52" w:rsidR="00B87ED3" w:rsidRPr="00177744" w:rsidRDefault="00C65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8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5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C9F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3DF0D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BC2A4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CDBEEA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C075A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FB8D3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5CD29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BD23C6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40F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26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1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3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26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C4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123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B3111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4E08A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ED8EF9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E5DC87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AD90CB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F4FF5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3C03C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6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6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2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5603B1" w:rsidR="00B87ED3" w:rsidRPr="00177744" w:rsidRDefault="00C65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C7EA4" w:rsidR="00B87ED3" w:rsidRPr="00177744" w:rsidRDefault="00C65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BB2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2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9E917D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C855D5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FA34A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FDD346" w:rsidR="00B87ED3" w:rsidRPr="00177744" w:rsidRDefault="00C65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DC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F33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E4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0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1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8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C50A0" w:rsidR="00B87ED3" w:rsidRPr="00177744" w:rsidRDefault="00C65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30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5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7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027"/>
    <w:rsid w:val="00C620BD"/>
    <w:rsid w:val="00C6502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2024-06-13T08:00:00.0000000Z</dcterms:modified>
</coreProperties>
</file>