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FAD79" w:rsidR="00C34772" w:rsidRPr="0026421F" w:rsidRDefault="00B34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31918" w:rsidR="00C34772" w:rsidRPr="00D339A1" w:rsidRDefault="00B34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35D4C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9BE38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E1DD9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4317F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51BFC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18840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76C3A" w:rsidR="002A7340" w:rsidRPr="00CD56BA" w:rsidRDefault="00B3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E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C7F00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AC2B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3F0C1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C425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7907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5ED7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7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0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7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0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B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D5F2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69C21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C28C6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AD6C1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43C57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AA93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4996D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0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5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D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B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E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C6BC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10B57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C0CC9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FAC49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34F82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BC1D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E29BD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2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1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D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6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76E0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8444B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BECDE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BCCD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DD287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B63D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BF8AB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6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0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A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0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4CB6D" w:rsidR="001835FB" w:rsidRPr="000307EE" w:rsidRDefault="00B34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4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BF0F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9A205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C3FDE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E082" w:rsidR="009A6C64" w:rsidRPr="00730585" w:rsidRDefault="00B3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E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A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9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8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9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A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867A" w:rsidR="001835FB" w:rsidRPr="000307EE" w:rsidRDefault="00B34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4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A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4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6B1" w:rsidRPr="00B537C7" w:rsidRDefault="00B3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D06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6B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