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4921" w:rsidR="0061148E" w:rsidRPr="00C61931" w:rsidRDefault="008E7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09CC" w:rsidR="0061148E" w:rsidRPr="00C61931" w:rsidRDefault="008E7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4A48F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F10E7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719E1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E318F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D2A5E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DDDDB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416B9" w:rsidR="00B87ED3" w:rsidRPr="00944D28" w:rsidRDefault="008E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360A2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8756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2DC4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3F26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65381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7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FEC6E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41AC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6ACD9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1C06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201E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13983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55059" w:rsidR="00B87ED3" w:rsidRPr="00944D28" w:rsidRDefault="008E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DA12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BBE9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C6B9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D9635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4A5F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B0B3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C37EB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721E4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39B1C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DD405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0B69A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5A55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54695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5039E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DAC56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A350D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72388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4953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568AE" w:rsidR="00B87ED3" w:rsidRPr="00944D28" w:rsidRDefault="008E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9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D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C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2024-06-13T05:31:00.0000000Z</dcterms:modified>
</coreProperties>
</file>