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4AD46" w:rsidR="0061148E" w:rsidRPr="00C61931" w:rsidRDefault="00082A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D8D4" w:rsidR="0061148E" w:rsidRPr="00C61931" w:rsidRDefault="00082A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F8506" w:rsidR="00B87ED3" w:rsidRPr="00944D28" w:rsidRDefault="0008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951AF" w:rsidR="00B87ED3" w:rsidRPr="00944D28" w:rsidRDefault="0008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67CC5" w:rsidR="00B87ED3" w:rsidRPr="00944D28" w:rsidRDefault="0008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05973" w:rsidR="00B87ED3" w:rsidRPr="00944D28" w:rsidRDefault="0008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46386" w:rsidR="00B87ED3" w:rsidRPr="00944D28" w:rsidRDefault="0008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ECCD5" w:rsidR="00B87ED3" w:rsidRPr="00944D28" w:rsidRDefault="0008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BBA0F" w:rsidR="00B87ED3" w:rsidRPr="00944D28" w:rsidRDefault="0008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0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7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3050E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B6336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ECFE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46E3E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D3DD2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E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6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C5A56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35222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BD721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41339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05247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C8A6E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52C16" w:rsidR="00B87ED3" w:rsidRPr="00944D28" w:rsidRDefault="0008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05AA8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F0A4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E6058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0724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CF2E2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B1729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8ABBF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FC692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A8EA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F8912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BD024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ED2CA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B25FE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DF264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F473" w:rsidR="00B87ED3" w:rsidRPr="00944D28" w:rsidRDefault="00082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5D6B" w:rsidR="00B87ED3" w:rsidRPr="00944D28" w:rsidRDefault="00082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6D0C" w:rsidR="00B87ED3" w:rsidRPr="00944D28" w:rsidRDefault="00082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17765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53E38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D01D9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CF342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366A5" w:rsidR="00B87ED3" w:rsidRPr="00944D28" w:rsidRDefault="0008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2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