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7CDC" w:rsidR="0061148E" w:rsidRPr="000C582F" w:rsidRDefault="00232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A62B" w:rsidR="0061148E" w:rsidRPr="000C582F" w:rsidRDefault="00232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5C9AF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3778F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BB3A4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F71D2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4A3D5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17B8D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E92D5" w:rsidR="00B87ED3" w:rsidRPr="000C582F" w:rsidRDefault="00232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3B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28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9B174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A45FD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4FBCD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18407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28569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E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C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D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4D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465BA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FF5B1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E1E09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628A6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68478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51A01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C2893" w:rsidR="00B87ED3" w:rsidRPr="000C582F" w:rsidRDefault="00232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FBEE" w:rsidR="00B87ED3" w:rsidRPr="000C582F" w:rsidRDefault="00232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A7936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E5A0B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331D5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61B91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5CAEF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658BC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3FA2D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8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50FAC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C4274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EC4FF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008F2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A90B3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B011D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300C6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F20A" w:rsidR="00B87ED3" w:rsidRPr="000C582F" w:rsidRDefault="00232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A633" w:rsidR="00B87ED3" w:rsidRPr="000C582F" w:rsidRDefault="00232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A763" w:rsidR="00B87ED3" w:rsidRPr="000C582F" w:rsidRDefault="00232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F001C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91B08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0DFDA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68EF5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A0D59" w:rsidR="00B87ED3" w:rsidRPr="000C582F" w:rsidRDefault="00232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4F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86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F9DB" w:rsidR="00B87ED3" w:rsidRPr="000C582F" w:rsidRDefault="00232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258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