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0EC4" w:rsidR="0061148E" w:rsidRPr="000C582F" w:rsidRDefault="00BF6F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1720" w:rsidR="0061148E" w:rsidRPr="000C582F" w:rsidRDefault="00BF6F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0EF96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D771C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647BD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8634F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B84DF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7A642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F0EC5" w:rsidR="00B87ED3" w:rsidRPr="000C582F" w:rsidRDefault="00BF6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7F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60BBF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2A3BE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413E5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BF16B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AB924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6DC25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C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7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1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8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8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3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F42FD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6328C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01F76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5CEC4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E44CF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F332B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D1BA5" w:rsidR="00B87ED3" w:rsidRPr="000C582F" w:rsidRDefault="00BF6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C6974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61834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AF9E5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C5A1B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D3203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4DBAA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486BC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69358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BD8C4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D0C7C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DDDAB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6A564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64949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93A2A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8D9F" w:rsidR="00B87ED3" w:rsidRPr="000C582F" w:rsidRDefault="00BF6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82E9" w:rsidR="00B87ED3" w:rsidRPr="000C582F" w:rsidRDefault="00BF6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EB95" w:rsidR="00B87ED3" w:rsidRPr="000C582F" w:rsidRDefault="00BF6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C6503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39834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708ED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A9BCD" w:rsidR="00B87ED3" w:rsidRPr="000C582F" w:rsidRDefault="00BF6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D6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78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7E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6355" w:rsidR="00B87ED3" w:rsidRPr="000C582F" w:rsidRDefault="00BF6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E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F5B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