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1075" w:rsidR="0061148E" w:rsidRPr="00944D28" w:rsidRDefault="00BA0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A032" w:rsidR="0061148E" w:rsidRPr="004A7085" w:rsidRDefault="00BA0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B381D" w:rsidR="00A67F55" w:rsidRPr="00944D28" w:rsidRDefault="00BA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745F0" w:rsidR="00A67F55" w:rsidRPr="00944D28" w:rsidRDefault="00BA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5B2D8" w:rsidR="00A67F55" w:rsidRPr="00944D28" w:rsidRDefault="00BA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2441D" w:rsidR="00A67F55" w:rsidRPr="00944D28" w:rsidRDefault="00BA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3CAC5" w:rsidR="00A67F55" w:rsidRPr="00944D28" w:rsidRDefault="00BA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E4C6A" w:rsidR="00A67F55" w:rsidRPr="00944D28" w:rsidRDefault="00BA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373FA" w:rsidR="00A67F55" w:rsidRPr="00944D28" w:rsidRDefault="00BA0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C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AB58D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2A1AC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9C2BC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3A5BF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4E953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D81C4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A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37D08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F2950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F9B9D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E5F97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D7DBA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4A7BD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ADA52" w:rsidR="00B87ED3" w:rsidRPr="00944D28" w:rsidRDefault="00B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5F274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2D375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D8871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7E240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841A4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54C2E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D5631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F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F1A31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2D948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8824B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DF329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E3314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253FE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AFF37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D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D0265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4BFE2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77738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73F5B" w:rsidR="00B87ED3" w:rsidRPr="00944D28" w:rsidRDefault="00B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4A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3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0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DC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