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A1D2E0" w:rsidR="00FD3806" w:rsidRPr="00A72646" w:rsidRDefault="006D5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BDDE6" w:rsidR="00FD3806" w:rsidRPr="002A5E6C" w:rsidRDefault="006D5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77666" w:rsidR="00B87ED3" w:rsidRPr="00AF0D95" w:rsidRDefault="006D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34E6E" w:rsidR="00B87ED3" w:rsidRPr="00AF0D95" w:rsidRDefault="006D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6A81C" w:rsidR="00B87ED3" w:rsidRPr="00AF0D95" w:rsidRDefault="006D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BFFF7" w:rsidR="00B87ED3" w:rsidRPr="00AF0D95" w:rsidRDefault="006D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A4573" w:rsidR="00B87ED3" w:rsidRPr="00AF0D95" w:rsidRDefault="006D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0756C" w:rsidR="00B87ED3" w:rsidRPr="00AF0D95" w:rsidRDefault="006D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A6D2A" w:rsidR="00B87ED3" w:rsidRPr="00AF0D95" w:rsidRDefault="006D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3A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EC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82A0B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FAF2E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27107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A2307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7184B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E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2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A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5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E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E8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DF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0BB87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C42C2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472FE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44D04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C2CD0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6CEDA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FE871" w:rsidR="00B87ED3" w:rsidRPr="00AF0D95" w:rsidRDefault="006D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F15D" w:rsidR="00B87ED3" w:rsidRPr="00AF0D95" w:rsidRDefault="006D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D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8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9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F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1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33558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B569E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5AAB2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B09CB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A0AB1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22E5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A5EE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4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6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6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856A0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AE23E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C9EEC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B16C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39D6C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F2492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4CD2E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9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3BE0" w:rsidR="00B87ED3" w:rsidRPr="00AF0D95" w:rsidRDefault="006D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DFED" w:rsidR="00B87ED3" w:rsidRPr="00AF0D95" w:rsidRDefault="006D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FABAE" w:rsidR="00B87ED3" w:rsidRPr="00AF0D95" w:rsidRDefault="006D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BE12B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C541A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389D3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329EF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281E8" w:rsidR="00B87ED3" w:rsidRPr="00AF0D95" w:rsidRDefault="006D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E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8E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2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1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C6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8221" w:rsidR="00B87ED3" w:rsidRPr="00AF0D95" w:rsidRDefault="006D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B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87C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D516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