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EC005" w:rsidR="00FD3806" w:rsidRPr="00A72646" w:rsidRDefault="00C60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2DD96" w:rsidR="00FD3806" w:rsidRPr="002A5E6C" w:rsidRDefault="00C60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E5414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5E394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6A781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72D0E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B09CA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66C2C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6D88" w:rsidR="00B87ED3" w:rsidRPr="00AF0D95" w:rsidRDefault="00C6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96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41C4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D2FC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5E5DF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A0A9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A280F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D450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1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C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0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6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4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9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0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35C2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1A105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5594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B7294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9929D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A1DD8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0D64" w:rsidR="00B87ED3" w:rsidRPr="00AF0D95" w:rsidRDefault="00C6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7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F014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0645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A0E8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E143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BCA55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71E0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0ACF5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F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5706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5690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AD35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69CC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E3E11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D15E2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1F6C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FC95" w:rsidR="00B87ED3" w:rsidRPr="00AF0D95" w:rsidRDefault="00C60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3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83AD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D1C3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B244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0EEE" w:rsidR="00B87ED3" w:rsidRPr="00AF0D95" w:rsidRDefault="00C6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B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5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B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3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90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3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