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BCA13" w:rsidR="00FD3806" w:rsidRPr="00A72646" w:rsidRDefault="00A16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A77CF" w:rsidR="00FD3806" w:rsidRPr="002A5E6C" w:rsidRDefault="00A16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80EF1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E5B8B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2E2C2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050A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0F024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23E44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DF67" w:rsidR="00B87ED3" w:rsidRPr="00AF0D95" w:rsidRDefault="00A1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2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88784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3A39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F1E96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4368C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DF924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2B5E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4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9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3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7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A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5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19186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06642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2F74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2CB1A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5D7D6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7557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495AA" w:rsidR="00B87ED3" w:rsidRPr="00AF0D95" w:rsidRDefault="00A1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CACD" w:rsidR="00B87ED3" w:rsidRPr="00AF0D95" w:rsidRDefault="00A1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5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176D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E20F1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47D0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6AE0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69DB2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44D65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DB3BE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7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7C97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1D0D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A48F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EB8C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AD30C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FA06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ED38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310F" w:rsidR="00B87ED3" w:rsidRPr="00AF0D95" w:rsidRDefault="00A1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80CA" w:rsidR="00B87ED3" w:rsidRPr="00AF0D95" w:rsidRDefault="00A1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6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9ADEC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B031A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F392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39C8" w:rsidR="00B87ED3" w:rsidRPr="00AF0D95" w:rsidRDefault="00A1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E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27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D212" w:rsidR="00B87ED3" w:rsidRPr="00AF0D95" w:rsidRDefault="00A1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C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3A2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4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