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65FFF" w:rsidR="00380DB3" w:rsidRPr="0068293E" w:rsidRDefault="008A7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0C890" w:rsidR="00380DB3" w:rsidRPr="0068293E" w:rsidRDefault="008A7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23FC1" w:rsidR="00240DC4" w:rsidRPr="00B03D55" w:rsidRDefault="008A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2F119" w:rsidR="00240DC4" w:rsidRPr="00B03D55" w:rsidRDefault="008A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03FE8" w:rsidR="00240DC4" w:rsidRPr="00B03D55" w:rsidRDefault="008A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F6586" w:rsidR="00240DC4" w:rsidRPr="00B03D55" w:rsidRDefault="008A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25DA2" w:rsidR="00240DC4" w:rsidRPr="00B03D55" w:rsidRDefault="008A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4B76E" w:rsidR="00240DC4" w:rsidRPr="00B03D55" w:rsidRDefault="008A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53826" w:rsidR="00240DC4" w:rsidRPr="00B03D55" w:rsidRDefault="008A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B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CDB0F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2BC5E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463F9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796D8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FD557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A6E9A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6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C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1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C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2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8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1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0FFEB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777A4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5AAB9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CD044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68357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6B788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EC11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6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5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3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E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9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B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1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C809F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C4CDB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8654E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F87DF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8FE3B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A965D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35FDD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F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D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3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C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D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7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1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97504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2C9F2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7F9BF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1FD03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592A8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387A0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A1337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A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A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4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4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FB58D" w:rsidR="001835FB" w:rsidRPr="00DA1511" w:rsidRDefault="008A7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D212B" w:rsidR="001835FB" w:rsidRPr="00DA1511" w:rsidRDefault="008A7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372FF" w:rsidR="001835FB" w:rsidRPr="00DA1511" w:rsidRDefault="008A7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D7320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FAD5B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372B5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149D2" w:rsidR="009A6C64" w:rsidRPr="00730585" w:rsidRDefault="008A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1E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8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2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6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A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4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9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0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9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5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C7E" w:rsidRPr="00B537C7" w:rsidRDefault="008A7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A7C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