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FB89" w:rsidR="0061148E" w:rsidRPr="0035681E" w:rsidRDefault="00476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B0BF" w:rsidR="0061148E" w:rsidRPr="0035681E" w:rsidRDefault="00476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3E809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D41E8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B8DB5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7BAAB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A67A1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5B3A0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44EF6" w:rsidR="00CD0676" w:rsidRPr="00944D28" w:rsidRDefault="0047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D74FD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7F372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E9EB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4B130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1C0BB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78DEB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9AD19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4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6FB51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77E0A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CF38F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DFE8E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6FCBC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3779C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451D8" w:rsidR="00B87ED3" w:rsidRPr="00944D28" w:rsidRDefault="0047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6963" w:rsidR="00B87ED3" w:rsidRPr="00944D28" w:rsidRDefault="0047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E9B0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FB6FD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167D5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9EBE3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2A731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66B8E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D73EE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53AB9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14D25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E3B7C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89E47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54529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A1F45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78821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277FB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B57B3" w:rsidR="00B87ED3" w:rsidRPr="00944D28" w:rsidRDefault="0047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6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B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9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D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E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764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