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766E1" w:rsidR="0061148E" w:rsidRPr="009231D2" w:rsidRDefault="00C03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0D2D" w:rsidR="0061148E" w:rsidRPr="009231D2" w:rsidRDefault="00C03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14938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31108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A37A7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2F8C1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5238D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7FD9C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7B82D" w:rsidR="00B87ED3" w:rsidRPr="00944D28" w:rsidRDefault="00C0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9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A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E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A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2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9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E15C1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0089" w:rsidR="00B87ED3" w:rsidRPr="00944D28" w:rsidRDefault="00C03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53347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85222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8E784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7440B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8A0C4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AD6C0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904B6" w:rsidR="00B87ED3" w:rsidRPr="00944D28" w:rsidRDefault="00C0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4E3E6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3458C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DCA4B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0187B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827AB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03CED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D35E3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0FBF0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4A1C2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B03D4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B2B6C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2C2AB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E2F8C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03204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DD81" w:rsidR="00B87ED3" w:rsidRPr="00944D28" w:rsidRDefault="00C0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863AD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DB69C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23A96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33833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8D8E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C5750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BBF73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5907ED" w:rsidR="00B87ED3" w:rsidRPr="00944D28" w:rsidRDefault="00C0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9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3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00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A6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E1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8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6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8EF"/>
    <w:rsid w:val="00C65D02"/>
    <w:rsid w:val="00CE6365"/>
    <w:rsid w:val="00D22D52"/>
    <w:rsid w:val="00D4494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2024-06-12T09:43:00.0000000Z</dcterms:modified>
</coreProperties>
</file>