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200D6" w:rsidR="0061148E" w:rsidRPr="00177744" w:rsidRDefault="007701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7B36" w:rsidR="0061148E" w:rsidRPr="00177744" w:rsidRDefault="007701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AC72F" w:rsidR="004A6494" w:rsidRPr="00177744" w:rsidRDefault="007701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EFC19" w:rsidR="004A6494" w:rsidRPr="00177744" w:rsidRDefault="007701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5072C" w:rsidR="004A6494" w:rsidRPr="00177744" w:rsidRDefault="007701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829F6" w:rsidR="004A6494" w:rsidRPr="00177744" w:rsidRDefault="007701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48083" w:rsidR="004A6494" w:rsidRPr="00177744" w:rsidRDefault="007701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4150F" w:rsidR="004A6494" w:rsidRPr="00177744" w:rsidRDefault="007701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BF2CC" w:rsidR="004A6494" w:rsidRPr="00177744" w:rsidRDefault="007701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AA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86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63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4C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5B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8B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A2770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2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0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F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E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4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54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7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A48F9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E3077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B78B6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9D88E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AE9DC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290F5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6E74F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E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6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2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5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A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0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4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50748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4865C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AFDC1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DC8B1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3635A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83C66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9BC8C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5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3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5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9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7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1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33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D7B2E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92DA5F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FD429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95BBC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A317B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26A5A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4BFE0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B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0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A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1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8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6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1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5DE7A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E5F53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0739A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FC91C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D14CD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A2087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95180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4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B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F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3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3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E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8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08B5FF" w:rsidR="00B87ED3" w:rsidRPr="00177744" w:rsidRDefault="00770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4D1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BF2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C57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749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48D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605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3A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8A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45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C1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63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76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EE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1A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226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2024-06-12T11:05:00.0000000Z</dcterms:modified>
</coreProperties>
</file>