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3B2F3" w:rsidR="00C34772" w:rsidRPr="0026421F" w:rsidRDefault="00626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21C86" w:rsidR="00C34772" w:rsidRPr="00D339A1" w:rsidRDefault="00626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67BC0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FA741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3CA36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ED92C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29D17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EF9D5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9A54D" w:rsidR="002A7340" w:rsidRPr="00CD56BA" w:rsidRDefault="0062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57D4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C2D3C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7CAA3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B33CF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31058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50891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F5142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733DD" w:rsidR="001835FB" w:rsidRPr="000307EE" w:rsidRDefault="00626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0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5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F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6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6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D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C8A98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5CEBC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63272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88454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CF263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B5FE0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98751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9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A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9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B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9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8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D809E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F0388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B51EC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8AEFA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BF74D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60F58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B0722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C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7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2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D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B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7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D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7FBFA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379A9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11957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999EF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75E19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918F1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71D02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A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F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5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3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1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E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0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F541C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8AA10" w:rsidR="009A6C64" w:rsidRPr="00730585" w:rsidRDefault="0062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08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3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8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0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2B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A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1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2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8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C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4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76D" w:rsidRPr="00B537C7" w:rsidRDefault="00626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66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