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DEA6" w:rsidR="0061148E" w:rsidRPr="00812946" w:rsidRDefault="00B663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81A3" w:rsidR="0061148E" w:rsidRPr="00812946" w:rsidRDefault="00B663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DB02E" w:rsidR="00673BC7" w:rsidRPr="00812946" w:rsidRDefault="00B66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11857" w:rsidR="00673BC7" w:rsidRPr="00812946" w:rsidRDefault="00B66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9E650" w:rsidR="00673BC7" w:rsidRPr="00812946" w:rsidRDefault="00B66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08D90" w:rsidR="00673BC7" w:rsidRPr="00812946" w:rsidRDefault="00B66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E7835" w:rsidR="00673BC7" w:rsidRPr="00812946" w:rsidRDefault="00B66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EEE45" w:rsidR="00673BC7" w:rsidRPr="00812946" w:rsidRDefault="00B66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F34B5" w:rsidR="00673BC7" w:rsidRPr="00812946" w:rsidRDefault="00B66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70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50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31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37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32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35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E949D" w:rsidR="00B87ED3" w:rsidRPr="00812946" w:rsidRDefault="00B6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0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E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E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85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FE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F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0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34ABF" w:rsidR="00B87ED3" w:rsidRPr="00812946" w:rsidRDefault="00B6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0BC52" w:rsidR="00B87ED3" w:rsidRPr="00812946" w:rsidRDefault="00B6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9BB6B" w:rsidR="00B87ED3" w:rsidRPr="00812946" w:rsidRDefault="00B6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2425E" w:rsidR="00B87ED3" w:rsidRPr="00812946" w:rsidRDefault="00B6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53E5E" w:rsidR="00B87ED3" w:rsidRPr="00812946" w:rsidRDefault="00B6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D7294" w:rsidR="00B87ED3" w:rsidRPr="00812946" w:rsidRDefault="00B6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236E6" w:rsidR="00B87ED3" w:rsidRPr="00812946" w:rsidRDefault="00B6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6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8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F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F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6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15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0E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DB847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60A94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BBF1A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BB238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1E0DB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24DE0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D6960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6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0A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0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1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2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6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037CB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AF7BC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BC302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8DE2B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B96BB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4456F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D01E0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6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E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E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FD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3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8A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D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8BF18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ADC44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E2580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C48B3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4DB1A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B49D3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DF0F4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7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0D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15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DB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3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BF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9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22C82E" w:rsidR="00B87ED3" w:rsidRPr="00812946" w:rsidRDefault="00B6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ABB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55BE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6F8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5DB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1C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C64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68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B5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D7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B3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C6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D5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78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637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4CB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