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7465" w:rsidR="0061148E" w:rsidRPr="00944D28" w:rsidRDefault="00E82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A66F" w:rsidR="0061148E" w:rsidRPr="004A7085" w:rsidRDefault="00E82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1F642" w:rsidR="00AC6230" w:rsidRPr="00944D28" w:rsidRDefault="00E8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5E71A" w:rsidR="00AC6230" w:rsidRPr="00944D28" w:rsidRDefault="00E8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9DC5D" w:rsidR="00AC6230" w:rsidRPr="00944D28" w:rsidRDefault="00E8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0157A" w:rsidR="00AC6230" w:rsidRPr="00944D28" w:rsidRDefault="00E8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0B5C6" w:rsidR="00AC6230" w:rsidRPr="00944D28" w:rsidRDefault="00E8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77873" w:rsidR="00AC6230" w:rsidRPr="00944D28" w:rsidRDefault="00E8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D7527" w:rsidR="00AC6230" w:rsidRPr="00944D28" w:rsidRDefault="00E8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3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1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1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3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C5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1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44ED6" w:rsidR="00B87ED3" w:rsidRPr="00944D28" w:rsidRDefault="00E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F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B137" w:rsidR="00B87ED3" w:rsidRPr="00944D28" w:rsidRDefault="00E82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F46D5" w:rsidR="00B87ED3" w:rsidRPr="00944D28" w:rsidRDefault="00E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1DB22" w:rsidR="00B87ED3" w:rsidRPr="00944D28" w:rsidRDefault="00E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23E33" w:rsidR="00B87ED3" w:rsidRPr="00944D28" w:rsidRDefault="00E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8DB9D" w:rsidR="00B87ED3" w:rsidRPr="00944D28" w:rsidRDefault="00E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E3A62" w:rsidR="00B87ED3" w:rsidRPr="00944D28" w:rsidRDefault="00E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829AC" w:rsidR="00B87ED3" w:rsidRPr="00944D28" w:rsidRDefault="00E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3E166" w:rsidR="00B87ED3" w:rsidRPr="00944D28" w:rsidRDefault="00E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4F21" w:rsidR="00B87ED3" w:rsidRPr="00944D28" w:rsidRDefault="00E8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9D068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A24DB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A8AA1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1650A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67CFA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1BFFB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9FFA8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5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F1138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0290A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B803F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0148D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DB42A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11C0C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8349B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A2519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CC413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99D87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B1593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4B62C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156A0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D8C26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D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5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251817" w:rsidR="00B87ED3" w:rsidRPr="00944D28" w:rsidRDefault="00E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BD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D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18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00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7C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48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D770E" w:rsidR="00B87ED3" w:rsidRPr="00944D28" w:rsidRDefault="00E8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9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5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2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97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26C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