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092BB" w:rsidR="00FD3806" w:rsidRPr="00A72646" w:rsidRDefault="00FC7E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0A75B" w:rsidR="00FD3806" w:rsidRPr="002A5E6C" w:rsidRDefault="00FC7E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5987E" w:rsidR="00B87ED3" w:rsidRPr="00AF0D95" w:rsidRDefault="00FC7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A5C67" w:rsidR="00B87ED3" w:rsidRPr="00AF0D95" w:rsidRDefault="00FC7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02D06" w:rsidR="00B87ED3" w:rsidRPr="00AF0D95" w:rsidRDefault="00FC7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602AF" w:rsidR="00B87ED3" w:rsidRPr="00AF0D95" w:rsidRDefault="00FC7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5480" w:rsidR="00B87ED3" w:rsidRPr="00AF0D95" w:rsidRDefault="00FC7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D109" w:rsidR="00B87ED3" w:rsidRPr="00AF0D95" w:rsidRDefault="00FC7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FFCE0" w:rsidR="00B87ED3" w:rsidRPr="00AF0D95" w:rsidRDefault="00FC7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3FD30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DB932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7767C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E9F57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CAB06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92F6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9E36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E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6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3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A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E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B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26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20886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CD51D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B0D2D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7C139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11E2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E883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0A4F" w:rsidR="00B87ED3" w:rsidRPr="00AF0D95" w:rsidRDefault="00FC7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5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5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18680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4B372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13405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FC772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A62F2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7565F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0EA6B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0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9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A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76F7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DD58D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56D9E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C41A9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5068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24EB4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4CF7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E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0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7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2BEDB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11301" w:rsidR="00B87ED3" w:rsidRPr="00AF0D95" w:rsidRDefault="00FC7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E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B3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6C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BC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7E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1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5B4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E2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