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63161" w:rsidR="00061896" w:rsidRPr="005F4693" w:rsidRDefault="00B76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BF05F" w:rsidR="00061896" w:rsidRPr="00E407AC" w:rsidRDefault="00B76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62F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9199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277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96F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DDE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D6D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774" w:rsidR="00FC15B4" w:rsidRPr="00D11D17" w:rsidRDefault="00B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393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8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5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B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1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2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B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8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E2D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8A7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C0D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482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413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BFA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74A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B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3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C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4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0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A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9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A4C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512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573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5F4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682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FEB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0C2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4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2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0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6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D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2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6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B7A4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8DD7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5F20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16C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0227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EBE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BC9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A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7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7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9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0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996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DA4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BA2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4032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0B56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9D0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71A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75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1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C4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12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C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31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FB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0FB5" w:rsidR="009A6C64" w:rsidRPr="00C2583D" w:rsidRDefault="00B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EC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1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8E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EC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88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35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3F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63C3" w:rsidRDefault="00B763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