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1B10E" w:rsidR="00061896" w:rsidRPr="005F4693" w:rsidRDefault="00CF6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8B748" w:rsidR="00061896" w:rsidRPr="00E407AC" w:rsidRDefault="00CF6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99E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FB9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D2D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C61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2A5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905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796" w:rsidR="00FC15B4" w:rsidRPr="00D11D17" w:rsidRDefault="00C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42D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1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B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A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E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6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3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3CFA0" w:rsidR="00DE76F3" w:rsidRPr="0026478E" w:rsidRDefault="00CF6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78A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712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EE4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98F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818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648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804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C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7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B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6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0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4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E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89B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1DF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FD8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FBE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3A4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F26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033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7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D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C3371" w:rsidR="00DE76F3" w:rsidRPr="0026478E" w:rsidRDefault="00CF6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0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4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1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6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B9B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35B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BF9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921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44E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460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CEB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9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B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7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1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9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1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F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655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848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141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A36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395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8C2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0A6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5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EE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0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D9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CD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7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DD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56F2" w:rsidR="009A6C64" w:rsidRPr="00C2583D" w:rsidRDefault="00C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1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41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6C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C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02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8B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16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2B1" w:rsidRDefault="00CF62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62B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