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BF230" w:rsidR="00380DB3" w:rsidRPr="0068293E" w:rsidRDefault="00FE6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37E4C" w:rsidR="00380DB3" w:rsidRPr="0068293E" w:rsidRDefault="00FE6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E63BB" w:rsidR="00240DC4" w:rsidRPr="00B03D55" w:rsidRDefault="00FE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ED705" w:rsidR="00240DC4" w:rsidRPr="00B03D55" w:rsidRDefault="00FE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FB27C" w:rsidR="00240DC4" w:rsidRPr="00B03D55" w:rsidRDefault="00FE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4CA24" w:rsidR="00240DC4" w:rsidRPr="00B03D55" w:rsidRDefault="00FE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1B1F3" w:rsidR="00240DC4" w:rsidRPr="00B03D55" w:rsidRDefault="00FE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D6EA6" w:rsidR="00240DC4" w:rsidRPr="00B03D55" w:rsidRDefault="00FE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84299" w:rsidR="00240DC4" w:rsidRPr="00B03D55" w:rsidRDefault="00FE6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7721A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C5880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F8E82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61D44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1C9CB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55A57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F8780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28D45" w:rsidR="001835FB" w:rsidRPr="00DA1511" w:rsidRDefault="00FE6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B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A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D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7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7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E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9ACD6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B77F8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50330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81B7A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0289D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4C522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E28CF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8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6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8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3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2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B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0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E6C00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7F041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70980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5CE20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3F3DE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44AF8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43150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1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8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4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1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F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C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4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C4F31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81B45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BC92A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4C63B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A4D9E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217C8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62104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6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A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1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5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0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7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D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BABCF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A50FD" w:rsidR="009A6C64" w:rsidRPr="00730585" w:rsidRDefault="00F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73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69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37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AC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9A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A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1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E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5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A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C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1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6AC8" w:rsidRPr="00B537C7" w:rsidRDefault="00FE6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B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