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24E7ED" w:rsidR="00D930ED" w:rsidRPr="00EA69E9" w:rsidRDefault="00D053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ACEBF" w:rsidR="00D930ED" w:rsidRPr="00790574" w:rsidRDefault="00D053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F7DBB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37215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9DE70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48384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8A914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C50BF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5E329" w:rsidR="00B87ED3" w:rsidRPr="00FC7F6A" w:rsidRDefault="00D053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A52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46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77B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29E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F1494" w:rsidR="00B87ED3" w:rsidRPr="00D44524" w:rsidRDefault="00D05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DE6693" w:rsidR="00B87ED3" w:rsidRPr="00D44524" w:rsidRDefault="00D05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15F18" w:rsidR="00B87ED3" w:rsidRPr="00D44524" w:rsidRDefault="00D053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82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932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E7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BF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54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1B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9D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EC236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F4115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046784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8B9598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0CD052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33B93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8D012" w:rsidR="000B5588" w:rsidRPr="00D44524" w:rsidRDefault="00D053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D7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0A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03F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6B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08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14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30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4C38D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DDA5CF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1C6C1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B9072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FF9BF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377A57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11D04" w:rsidR="00846B8B" w:rsidRPr="00D44524" w:rsidRDefault="00D053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0EF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EC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2A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013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5D0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D4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31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F83D9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D4548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7E8BE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A7FFC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5ACED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315CE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D66B3C" w:rsidR="007A5870" w:rsidRPr="00D44524" w:rsidRDefault="00D053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20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E78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87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FCC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97A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85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CB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FA377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C1DFF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C70C8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CED49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0ABF8D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22397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B2347" w:rsidR="0021795A" w:rsidRPr="00D44524" w:rsidRDefault="00D053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AEC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78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0F5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7F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37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C1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52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3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31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