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32AECD" w:rsidR="00563B6E" w:rsidRPr="00B24A33" w:rsidRDefault="00891A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B3B38" w:rsidR="00563B6E" w:rsidRPr="00B24A33" w:rsidRDefault="00891A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9EEDC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7AD3D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12390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6FAB6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BBD90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54105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FB09" w:rsidR="00C11CD7" w:rsidRPr="00B24A33" w:rsidRDefault="00891A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B9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C4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76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9FE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97E54" w:rsidR="002113B7" w:rsidRPr="00B24A33" w:rsidRDefault="0089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4E755C" w:rsidR="002113B7" w:rsidRPr="00B24A33" w:rsidRDefault="0089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8EC39" w:rsidR="002113B7" w:rsidRPr="00B24A33" w:rsidRDefault="00891A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4D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8A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F2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2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04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F91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B2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81881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5CD7AC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5094A5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C80623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86ED81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F14B8D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3EEE7" w:rsidR="002113B7" w:rsidRPr="00B24A33" w:rsidRDefault="00891A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0E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AC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35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A0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25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C4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0F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06760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6A697E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2379D3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D3291D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D40F83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842B9A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A6471" w:rsidR="002113B7" w:rsidRPr="00B24A33" w:rsidRDefault="00891A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A7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5DE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55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CF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3E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98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BF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C00A12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757DF1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F683A4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5F43D7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859F7F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C0C7BB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60E17" w:rsidR="006E49F3" w:rsidRPr="00B24A33" w:rsidRDefault="00891A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4F4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6D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5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A9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44A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BB1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74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07FE8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4A9CF4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15F820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B031A9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C8E24B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5CD1AA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9F8B86" w:rsidR="006E49F3" w:rsidRPr="00B24A33" w:rsidRDefault="00891A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7A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3E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CD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DF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E2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E42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86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A2A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7E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