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A06BD" w:rsidR="00563B6E" w:rsidRPr="00B24A33" w:rsidRDefault="003A5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DFDC6" w:rsidR="00563B6E" w:rsidRPr="00B24A33" w:rsidRDefault="003A5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7D576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58D1D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0C2BB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20ED5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ED6CA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9B61F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C29D1" w:rsidR="00C11CD7" w:rsidRPr="00B24A33" w:rsidRDefault="003A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D5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20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EE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E0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AB11B" w:rsidR="002113B7" w:rsidRPr="00B24A33" w:rsidRDefault="003A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371CF" w:rsidR="002113B7" w:rsidRPr="00B24A33" w:rsidRDefault="003A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03AA2" w:rsidR="002113B7" w:rsidRPr="00B24A33" w:rsidRDefault="003A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B3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2B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CF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3B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93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1D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66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DC14E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FF93C7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E6B96B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69935C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02BA5E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5D305F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7DD7D" w:rsidR="002113B7" w:rsidRPr="00B24A33" w:rsidRDefault="003A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DB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51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3F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73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49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57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8F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8208E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0189C9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534847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171267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CAC672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AF4887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DD999" w:rsidR="002113B7" w:rsidRPr="00B24A33" w:rsidRDefault="003A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5A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FB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8C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99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B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E3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17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5690E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08CDD1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B6AF29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DA5284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55B6BB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9969DC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99245" w:rsidR="006E49F3" w:rsidRPr="00B24A33" w:rsidRDefault="003A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C1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C8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A6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C5898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</w:tcPr>
          <w:p w14:paraId="09CCA621" w14:textId="3F500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E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D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5349D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969773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7F36AE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964B12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3D9B6A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4F31AC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1C167" w:rsidR="006E49F3" w:rsidRPr="00B24A33" w:rsidRDefault="003A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00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CD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17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AB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01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15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56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5B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B26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2024-06-12T22:35:00.0000000Z</dcterms:modified>
</coreProperties>
</file>