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D19D4" w:rsidR="0061148E" w:rsidRPr="0035681E" w:rsidRDefault="00387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6B7E" w:rsidR="0061148E" w:rsidRPr="0035681E" w:rsidRDefault="00387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4DBE5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08904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36721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122EE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142F0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29914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2B13A" w:rsidR="00CD0676" w:rsidRPr="00944D28" w:rsidRDefault="00387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0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5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A5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9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83589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46A18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F3EDC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B20A" w:rsidR="00B87ED3" w:rsidRPr="00944D28" w:rsidRDefault="00387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3FB1C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EC7C3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CDC1B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F4B59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BAFD0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0EF39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F4401" w:rsidR="00B87ED3" w:rsidRPr="00944D28" w:rsidRDefault="00387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516A" w:rsidR="00B87ED3" w:rsidRPr="00944D28" w:rsidRDefault="00387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88F55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82955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DF25D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8B20B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5FD92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E58F0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2FE0F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3115F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D2665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1AA96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DBE3F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E3A0D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044AB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037A8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6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2CC1E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8CD6E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DAB8A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D9066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277C7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9C815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A7E06" w:rsidR="00B87ED3" w:rsidRPr="00944D28" w:rsidRDefault="00387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E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