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FF0A" w:rsidR="0061148E" w:rsidRPr="00944D28" w:rsidRDefault="000F1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D9C6" w:rsidR="0061148E" w:rsidRPr="004A7085" w:rsidRDefault="000F1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063B2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85DC4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600D2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121B9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FA72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2585F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40918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C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76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F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1369B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DBC0C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B7673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BE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6F79E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2EF25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B9D4E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0C894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CD68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6DC2F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FEB8B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98705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FB9EE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3F921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C55D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615D5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EC737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4553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D4FC" w:rsidR="00B87ED3" w:rsidRPr="00944D28" w:rsidRDefault="000F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E1DFB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03AF9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DD470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41E57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184A6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67886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07F42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D079A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01376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98D1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3FE6F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39812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D4C4C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7147A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4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0F15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