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A87F" w:rsidR="0061148E" w:rsidRPr="00177744" w:rsidRDefault="00315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F9F56" w:rsidR="0061148E" w:rsidRPr="00177744" w:rsidRDefault="00315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2B46C" w:rsidR="00983D57" w:rsidRPr="00177744" w:rsidRDefault="0031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FD073" w:rsidR="00983D57" w:rsidRPr="00177744" w:rsidRDefault="0031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15E7B" w:rsidR="00983D57" w:rsidRPr="00177744" w:rsidRDefault="0031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48357" w:rsidR="00983D57" w:rsidRPr="00177744" w:rsidRDefault="0031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22552" w:rsidR="00983D57" w:rsidRPr="00177744" w:rsidRDefault="0031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902C8" w:rsidR="00983D57" w:rsidRPr="00177744" w:rsidRDefault="0031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ED4CA" w:rsidR="00983D57" w:rsidRPr="00177744" w:rsidRDefault="0031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06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56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E9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F6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8D69E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48697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11481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0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3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1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1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E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C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C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AFC8E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AD10D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294EC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66AAB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413F0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FF0E9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CFA71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7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2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7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7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D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9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0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F09C6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89FA8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4C4CE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40462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F8CDD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87FD7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43510D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6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1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F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9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B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D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9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D62BF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7C56D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885D2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386E7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267D2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ED4E9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C61B8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2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D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2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A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5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A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D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F5ABF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4F4A3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7C5E6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18B5F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CF27B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7A051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5C95F" w:rsidR="00B87ED3" w:rsidRPr="00177744" w:rsidRDefault="0031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9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9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F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C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F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D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A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C49"/>
    <w:rsid w:val="003441B6"/>
    <w:rsid w:val="004324DA"/>
    <w:rsid w:val="004A7085"/>
    <w:rsid w:val="004C771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2024-06-13T03:20:00.0000000Z</dcterms:modified>
</coreProperties>
</file>