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D3B4" w:rsidR="0061148E" w:rsidRPr="00177744" w:rsidRDefault="00F51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55CB" w:rsidR="0061148E" w:rsidRPr="00177744" w:rsidRDefault="00F51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8D7DF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D8BF8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6CE11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6FB10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983AE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92B68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FEA0C" w:rsidR="00983D57" w:rsidRPr="00177744" w:rsidRDefault="00F51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62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2D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2A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AB87F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64A79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C987D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28344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B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8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D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4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3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2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2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8B0A7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DA92D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C8FB0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B6BB5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A210E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2DA21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ADF1A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D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0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1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F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2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7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D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2A608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4E718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32458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BCE5E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4E11A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99095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13E96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8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2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6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8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C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C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DD0D4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9CF5B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C38AE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0BEFC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6DFF1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04D26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5FA00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1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4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7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B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A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C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4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897D3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7D85F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BBEE9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68F3A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266E7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11C99" w:rsidR="00B87ED3" w:rsidRPr="00177744" w:rsidRDefault="00F51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0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5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4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7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1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2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2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1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A3D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