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25F5" w:rsidR="0061148E" w:rsidRPr="00C834E2" w:rsidRDefault="001A5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9D19" w:rsidR="0061148E" w:rsidRPr="00C834E2" w:rsidRDefault="001A5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99981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68F46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A510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14B7F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36406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A5D6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7063" w:rsidR="00B87ED3" w:rsidRPr="00944D28" w:rsidRDefault="001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4EF7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63A6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7658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0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5B88F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01B22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0E75B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AFF3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70C7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6D77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365C" w:rsidR="00B87ED3" w:rsidRPr="00944D28" w:rsidRDefault="001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A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A361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405F0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A7B1B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8EE9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83B2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4474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848C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A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F135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2EA3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624C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F5C4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20CE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B930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6D47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4C34F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2980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7F6C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210E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CC30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D3B5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10A1" w:rsidR="00B87ED3" w:rsidRPr="00944D28" w:rsidRDefault="001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803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