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7E444" w:rsidR="00FD3806" w:rsidRPr="00A72646" w:rsidRDefault="00D05B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B4DDB" w:rsidR="00FD3806" w:rsidRPr="002A5E6C" w:rsidRDefault="00D05B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3C57D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EBDA5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B062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3103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EC806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2395B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A7C0C" w:rsidR="00B87ED3" w:rsidRPr="00AF0D95" w:rsidRDefault="00D0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E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F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B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33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62ACD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54E92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57F0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5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5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6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3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C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0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6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8575A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0750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C6DC1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32DA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D901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704C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AFFA" w:rsidR="00B87ED3" w:rsidRPr="00AF0D95" w:rsidRDefault="00D0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E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DBC95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8283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13B40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4FE89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C3C48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3F16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EE498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7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D8F3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DADB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312D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20FE0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6865E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3679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960C4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E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38A1B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75FA0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D3CD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60372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893E8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DDD4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B69F" w:rsidR="00B87ED3" w:rsidRPr="00AF0D95" w:rsidRDefault="00D0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D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EB5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BA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