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3482C" w:rsidR="00380DB3" w:rsidRPr="0068293E" w:rsidRDefault="00712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C9EFD" w:rsidR="00380DB3" w:rsidRPr="0068293E" w:rsidRDefault="00712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98F5C" w:rsidR="00240DC4" w:rsidRPr="00B03D55" w:rsidRDefault="00712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07B2D" w:rsidR="00240DC4" w:rsidRPr="00B03D55" w:rsidRDefault="00712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FB116" w:rsidR="00240DC4" w:rsidRPr="00B03D55" w:rsidRDefault="00712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AEADF" w:rsidR="00240DC4" w:rsidRPr="00B03D55" w:rsidRDefault="00712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F1998" w:rsidR="00240DC4" w:rsidRPr="00B03D55" w:rsidRDefault="00712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F4B1D" w:rsidR="00240DC4" w:rsidRPr="00B03D55" w:rsidRDefault="00712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0382D" w:rsidR="00240DC4" w:rsidRPr="00B03D55" w:rsidRDefault="00712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C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5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1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F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2F3F6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7F530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068C2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C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6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F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5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6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F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592B1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CDE08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B9563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5AACE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8E98E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B9E45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23409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9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E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E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6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4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3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2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507DF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3CE39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73700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716BA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A3883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CD11F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91AAF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B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B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5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F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6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F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1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63319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5980A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64737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2E358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1014F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B6DAD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014D5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3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6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6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8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C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B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B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1AEB1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8FE67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434E5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30D02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E8109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E48CD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1326B" w:rsidR="009A6C64" w:rsidRPr="00730585" w:rsidRDefault="00712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7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4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E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6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8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B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7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402" w:rsidRPr="00B537C7" w:rsidRDefault="00712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40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