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98778" w:rsidR="00D930ED" w:rsidRPr="00EA69E9" w:rsidRDefault="00740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957BD" w:rsidR="00D930ED" w:rsidRPr="00790574" w:rsidRDefault="00740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B6D4A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C8BF1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F7836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A9A93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DFC44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618FE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68C2C" w:rsidR="00B87ED3" w:rsidRPr="00FC7F6A" w:rsidRDefault="00740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7A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22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A8A42" w:rsidR="00B87ED3" w:rsidRPr="00D44524" w:rsidRDefault="00740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04083" w:rsidR="00B87ED3" w:rsidRPr="00D44524" w:rsidRDefault="00740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8EC3E" w:rsidR="00B87ED3" w:rsidRPr="00D44524" w:rsidRDefault="00740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D41D7" w:rsidR="00B87ED3" w:rsidRPr="00D44524" w:rsidRDefault="00740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74862" w:rsidR="00B87ED3" w:rsidRPr="00D44524" w:rsidRDefault="00740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B3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48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6D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7B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BD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3B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0C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3BA11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8A56D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A1EFE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EAAFD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22349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B6270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BA446" w:rsidR="000B5588" w:rsidRPr="00D44524" w:rsidRDefault="00740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5D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F3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26746" w:rsidR="00846B8B" w:rsidRPr="00EA69E9" w:rsidRDefault="00740A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27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0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C3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9F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B620B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1FDC7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8AAE1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FB88F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1B26B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5C668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29BA5" w:rsidR="00846B8B" w:rsidRPr="00D44524" w:rsidRDefault="00740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D1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17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07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82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67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9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9E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7889F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2A685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46F0F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8A05E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1D7F9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144BC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66C40" w:rsidR="007A5870" w:rsidRPr="00D44524" w:rsidRDefault="00740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1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B2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5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CF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74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6B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39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8F853" w:rsidR="0021795A" w:rsidRPr="00D44524" w:rsidRDefault="00740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A751D" w:rsidR="0021795A" w:rsidRPr="00D44524" w:rsidRDefault="00740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8080C" w:rsidR="0021795A" w:rsidRPr="00D44524" w:rsidRDefault="00740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86473" w:rsidR="0021795A" w:rsidRPr="00D44524" w:rsidRDefault="00740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86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2F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1E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B6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B9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99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25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86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A7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5D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A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