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D54C" w:rsidR="0061148E" w:rsidRPr="00177744" w:rsidRDefault="00F56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C1A7" w:rsidR="0061148E" w:rsidRPr="00177744" w:rsidRDefault="00F56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A8854" w:rsidR="00983D57" w:rsidRPr="00177744" w:rsidRDefault="00F5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13976" w:rsidR="00983D57" w:rsidRPr="00177744" w:rsidRDefault="00F5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03B97" w:rsidR="00983D57" w:rsidRPr="00177744" w:rsidRDefault="00F5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2064F" w:rsidR="00983D57" w:rsidRPr="00177744" w:rsidRDefault="00F5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1A769" w:rsidR="00983D57" w:rsidRPr="00177744" w:rsidRDefault="00F5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103F2" w:rsidR="00983D57" w:rsidRPr="00177744" w:rsidRDefault="00F5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ABDC6" w:rsidR="00983D57" w:rsidRPr="00177744" w:rsidRDefault="00F5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41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C0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22063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7BD5F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B70F3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39FA7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6F1A3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7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3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1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8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9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0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0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3C5E7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0B64E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4FFDC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06DF1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A0B2A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F6771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CC78C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C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E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8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6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B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0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F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5258D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5A628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44F51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AF367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A2FEB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A2E4E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6D566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E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4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3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8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D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F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5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5A48F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E0AE4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2EF1E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17B27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6C9DC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31F7C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2B814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6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4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C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E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A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EC913" w:rsidR="00B87ED3" w:rsidRPr="00177744" w:rsidRDefault="00F56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C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3DCD7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1EA2D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C4903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CCFDE" w:rsidR="00B87ED3" w:rsidRPr="00177744" w:rsidRDefault="00F5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A9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9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C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B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1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9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F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4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4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8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B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