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BEC5" w:rsidR="0061148E" w:rsidRPr="00177744" w:rsidRDefault="00D63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B143" w:rsidR="0061148E" w:rsidRPr="00177744" w:rsidRDefault="00D63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85CBC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A0BA5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5A194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EC6E9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39D99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9E1AA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C9144" w:rsidR="00983D57" w:rsidRPr="00177744" w:rsidRDefault="00D63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52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78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C3659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047AE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E81B8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8856B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A8967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1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5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D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A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3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3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6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BAAC4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334DC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B77A6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2171F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B24D3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20665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98DC2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3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F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A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D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3BBFE" w:rsidR="00B87ED3" w:rsidRPr="00177744" w:rsidRDefault="00D63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C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F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68F53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C15A6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4CD7F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66F9C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3F017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01C52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9C8EC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5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7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C90BC" w:rsidR="00B87ED3" w:rsidRPr="00177744" w:rsidRDefault="00D63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4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2866C" w:rsidR="00B87ED3" w:rsidRPr="00177744" w:rsidRDefault="00D63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B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D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D896F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C5398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B08AF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CC12B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C7330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976FE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3DA8A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E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F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9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B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B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6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3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97EEE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1EDC1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ABE56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F43CB" w:rsidR="00B87ED3" w:rsidRPr="00177744" w:rsidRDefault="00D63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B9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68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4D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7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A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4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8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E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D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D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40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