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2FC44" w:rsidR="00C34772" w:rsidRPr="0026421F" w:rsidRDefault="00E95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CA613" w:rsidR="00C34772" w:rsidRPr="00D339A1" w:rsidRDefault="00E95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DE429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D0BBC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9F631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25102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3B529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20297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B65A0" w:rsidR="002A7340" w:rsidRPr="00CD56BA" w:rsidRDefault="00E9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4A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00CD5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A04A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1F657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CC31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8D0DA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D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5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8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4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3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1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94C12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4970C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6ECF7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B159C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DE83A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546B2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697F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8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3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D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2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6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E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3F80D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1EDF4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072C5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3070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D2347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F3A22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7570B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F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2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F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6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F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5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2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225B6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9AFEA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215DB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C0E1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01AA2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608AF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D80B7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E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D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3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A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8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6240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498E2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154CF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C7649" w:rsidR="009A6C64" w:rsidRPr="00730585" w:rsidRDefault="00E9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C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6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A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6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9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F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2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8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5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2F1" w:rsidRPr="00B537C7" w:rsidRDefault="00E95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A2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2F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