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EF5D2" w:rsidR="00C34772" w:rsidRPr="0026421F" w:rsidRDefault="00A04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A6EC7" w:rsidR="00C34772" w:rsidRPr="00D339A1" w:rsidRDefault="00A04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8246A" w:rsidR="002A7340" w:rsidRPr="00CD56BA" w:rsidRDefault="00A0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405A8" w:rsidR="002A7340" w:rsidRPr="00CD56BA" w:rsidRDefault="00A0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43DC3" w:rsidR="002A7340" w:rsidRPr="00CD56BA" w:rsidRDefault="00A0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EF16E" w:rsidR="002A7340" w:rsidRPr="00CD56BA" w:rsidRDefault="00A0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C49DA" w:rsidR="002A7340" w:rsidRPr="00CD56BA" w:rsidRDefault="00A0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BF451" w:rsidR="002A7340" w:rsidRPr="00CD56BA" w:rsidRDefault="00A0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39A37" w:rsidR="002A7340" w:rsidRPr="00CD56BA" w:rsidRDefault="00A0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94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19A95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DFB26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4F515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1A04E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98859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1FFFD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B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4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8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A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F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0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6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FA379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D7739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3457C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8FF22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68238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4914A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DF3C2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F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3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D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0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E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6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D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EB277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07F0B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0F5B0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A3FD4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9744C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66374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50799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1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B55C8" w:rsidR="001835FB" w:rsidRPr="000307EE" w:rsidRDefault="00A04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E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F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F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2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1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A0713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F35B0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4BC38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BF015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6E57D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6191E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EA606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E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B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5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6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E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E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4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A550B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C488F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45BE4" w:rsidR="009A6C64" w:rsidRPr="00730585" w:rsidRDefault="00A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23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93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A9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05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D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8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6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4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D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8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9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76A" w:rsidRPr="00B537C7" w:rsidRDefault="00A04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A2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76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