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81F2" w:rsidR="0061148E" w:rsidRPr="00C61931" w:rsidRDefault="00B05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B5CC" w:rsidR="0061148E" w:rsidRPr="00C61931" w:rsidRDefault="00B05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A38B6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A4B61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7CD24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CB28B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8401D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9295B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EC45B" w:rsidR="00B87ED3" w:rsidRPr="00944D28" w:rsidRDefault="00B0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1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3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547D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14E2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FD6B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F075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B392A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1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B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80F1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1E794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0843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9A209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19F8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652B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1D62" w:rsidR="00B87ED3" w:rsidRPr="00944D28" w:rsidRDefault="00B0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7DE8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38E8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0D91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0D45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3527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DD54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BDB5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0511" w:rsidR="00B87ED3" w:rsidRPr="00944D28" w:rsidRDefault="00B0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38AF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8429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EA23E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05CA3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E1A92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1D1E6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C77A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8976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77F9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7769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A4713" w:rsidR="00B87ED3" w:rsidRPr="00944D28" w:rsidRDefault="00B0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056B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2024-06-11T02:04:00.0000000Z</dcterms:modified>
</coreProperties>
</file>