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2268" w:rsidR="0061148E" w:rsidRPr="00C61931" w:rsidRDefault="003D6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ADED" w:rsidR="0061148E" w:rsidRPr="00C61931" w:rsidRDefault="003D6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F355A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B54B4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FB50D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9FD31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3DC06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F9B84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F0BE3" w:rsidR="00B87ED3" w:rsidRPr="00944D28" w:rsidRDefault="003D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2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28D7B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A7374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506C9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7BAA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9FF43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55943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8D63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813B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A31B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C5491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990B4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C1902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516A0" w:rsidR="00B87ED3" w:rsidRPr="00944D28" w:rsidRDefault="003D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A6F2A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E7665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40890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859F2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59A2E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5D16E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33F7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00BA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1F59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8DE0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EE3F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B27B6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8723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64BA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61139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19B8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06F6" w:rsidR="00B87ED3" w:rsidRPr="00944D28" w:rsidRDefault="003D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6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E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C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2025-07-18T13:01:00.0000000Z</dcterms:modified>
</coreProperties>
</file>