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9B7FB" w:rsidR="0061148E" w:rsidRPr="00944D28" w:rsidRDefault="006A3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FAFD2" w:rsidR="0061148E" w:rsidRPr="004A7085" w:rsidRDefault="006A3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587D2" w:rsidR="00B87ED3" w:rsidRPr="00944D28" w:rsidRDefault="006A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22806" w:rsidR="00B87ED3" w:rsidRPr="00944D28" w:rsidRDefault="006A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082E" w:rsidR="00B87ED3" w:rsidRPr="00944D28" w:rsidRDefault="006A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27280" w:rsidR="00B87ED3" w:rsidRPr="00944D28" w:rsidRDefault="006A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F468" w:rsidR="00B87ED3" w:rsidRPr="00944D28" w:rsidRDefault="006A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2C794" w:rsidR="00B87ED3" w:rsidRPr="00944D28" w:rsidRDefault="006A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FF5C" w:rsidR="00B87ED3" w:rsidRPr="00944D28" w:rsidRDefault="006A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0454F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14FC6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7D54C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FDEE9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DCF1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8D0D9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F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F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1A93A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5EB64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41E6F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AE7C5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3E92E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FCDA0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1EF89" w:rsidR="00B87ED3" w:rsidRPr="00944D28" w:rsidRDefault="006A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674A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16CF9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1A805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4204B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DE49C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031A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D3138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032E1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46292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3601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F6FE9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62D49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8B49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D903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95095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BE8AA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34C81" w:rsidR="00B87ED3" w:rsidRPr="00944D28" w:rsidRDefault="006A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F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CC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F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CA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